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DCC1" w14:textId="169A41C6" w:rsidR="00E35F20" w:rsidRDefault="006C7865" w:rsidP="00E35F20">
      <w:r>
        <w:rPr>
          <w:noProof/>
        </w:rPr>
        <w:drawing>
          <wp:anchor distT="0" distB="0" distL="114300" distR="114300" simplePos="0" relativeHeight="251665408" behindDoc="1" locked="0" layoutInCell="1" allowOverlap="1" wp14:anchorId="106FC7DD" wp14:editId="7A16D9B4">
            <wp:simplePos x="0" y="0"/>
            <wp:positionH relativeFrom="column">
              <wp:posOffset>504478</wp:posOffset>
            </wp:positionH>
            <wp:positionV relativeFrom="paragraph">
              <wp:posOffset>-124914</wp:posOffset>
            </wp:positionV>
            <wp:extent cx="1448789" cy="1448789"/>
            <wp:effectExtent l="0" t="0" r="0" b="0"/>
            <wp:wrapNone/>
            <wp:docPr id="7" name="Picture 7" descr="Stone Age Clip Art Set - Hunters and Gatherers | Art set, Clip art,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e Age Clip Art Set - Hunters and Gatherers | Art set, Clip art, St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89" cy="144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F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1603E" wp14:editId="36D9F630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4371975" cy="1428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08DA2" w14:textId="60FDB29F" w:rsidR="00E35F20" w:rsidRPr="003011A6" w:rsidRDefault="000B389E" w:rsidP="006C78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W.C </w:t>
                            </w:r>
                            <w:r w:rsidR="006C786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10</w:t>
                            </w:r>
                            <w:r w:rsidR="006C7865" w:rsidRPr="006C786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C786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January 2022.</w:t>
                            </w:r>
                            <w:r w:rsidR="00EA1B41"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6B67D95" w14:textId="2E551568" w:rsidR="003C3355" w:rsidRDefault="006C7865" w:rsidP="006C78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Can you write a diary entry about your day as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hunter-gatherer.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31FC8F2D" w14:textId="1122FA38" w:rsidR="003C3355" w:rsidRPr="003C3355" w:rsidRDefault="006C7865" w:rsidP="006C786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7F3154">
                              <w:rPr>
                                <w:rFonts w:ascii="Comic Sans MS" w:hAnsi="Comic Sans MS"/>
                                <w:sz w:val="28"/>
                              </w:rPr>
                              <w:t>Remember when writing in a diary you will be using words like ‘I’ and ‘we’.</w:t>
                            </w:r>
                          </w:p>
                          <w:p w14:paraId="410D8737" w14:textId="77777777" w:rsidR="003C3355" w:rsidRPr="00BC0253" w:rsidRDefault="003C3355" w:rsidP="003C335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C0253">
                              <w:rPr>
                                <w:rFonts w:ascii="Comic Sans MS" w:hAnsi="Comic Sans MS"/>
                                <w:sz w:val="24"/>
                              </w:rPr>
                              <w:t>Top tip: Remember to use adjectives to make your writing more interesting!</w:t>
                            </w:r>
                          </w:p>
                          <w:p w14:paraId="3F0928F7" w14:textId="77777777" w:rsidR="00E35F20" w:rsidRDefault="00E35F20" w:rsidP="00E35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16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05pt;margin-top:-6pt;width:344.25pt;height:11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/poMwIAAJcEAAAOAAAAZHJzL2Uyb0RvYy54bWysVF1v0zAUfUfiP1h+p2lKS7eo6TQ6QEjj&#10;Q2z8ANexG2uOr7HdJt2v59pJsw6QkBAv1nXuPcfnfmV11TWaHITzCkxJ88mUEmE4VMrsSvr9/v2r&#10;C0p8YKZiGowo6VF4erV++WLV2kLMoAZdCUeQxPiitSWtQ7BFlnlei4b5CVhh0CnBNSzg1e2yyrEW&#10;2RudzabTN1kLrrIOuPAev970TrpO/FIKHr5I6UUguqSoLaTTpXMbz2y9YsXOMVsrPshg/6CiYcrg&#10;oyPVDQuM7J36japR3IEHGSYcmgykVFykHDCbfPpLNnc1syLlgsXxdiyT/3+0/PPhzn51JHRvocMG&#10;piS8vQX+4ImBTc3MTlw7B20tWIUP57FkWWt9MUBjqX3hI8m2/QQVNpntAySiTromVgXzJMiODTiO&#10;RRddIBw/zl8v88vlghKOvnw+u1guUlsyVpzg1vnwQUBDolFSh11N9Oxw60OUw4pTSHxNm3hGve9M&#10;lRocmNK9jaHRnRKImgf14ahFD/0mJFEV6pr1pYiDKDbakQPDEWKcCxP6GkQmjI4wqbQegUMNnwP1&#10;CBpiI0ykAR2B07+/OCLSq2DCCG6UAfcngurhJFf28afs+5xj80K37bBO0dxCdcROOug3BTcbjRrc&#10;IyUtbklJ/Y89c4IS/dHgNFzm83lcq3SZL5YzvLhzz/bcwwxHqpIGSnpzE9IqxmQMXOPUSJX6+aRk&#10;EIvTn9o8bGpcr/N7inr6n6x/AgAA//8DAFBLAwQUAAYACAAAACEAL6N/aN0AAAAIAQAADwAAAGRy&#10;cy9kb3ducmV2LnhtbEyPzWrDMBCE74W+g9hAb4n8Q41xLYdQKPRQGpL4ATbW+odakrEUx337bk/t&#10;bZZZZr4p96sZxUKzH5xVEO8iEGQbpwfbKagvb9schA9oNY7OkoJv8rCvHh9KLLS72xMt59AJDrG+&#10;QAV9CFMhpW96Muh3biLLXutmg4HPuZN6xjuHm1EmUZRJg4Plhh4neu2p+TrfjAK8hPe0XZr6Yzge&#10;W6QUT/VnptTTZj28gAi0hr9n+MVndKiY6epuVnsxKuAhQcE2TliwneX5M4irgiROI5BVKf8PqH4A&#10;AAD//wMAUEsBAi0AFAAGAAgAAAAhALaDOJL+AAAA4QEAABMAAAAAAAAAAAAAAAAAAAAAAFtDb250&#10;ZW50X1R5cGVzXS54bWxQSwECLQAUAAYACAAAACEAOP0h/9YAAACUAQAACwAAAAAAAAAAAAAAAAAv&#10;AQAAX3JlbHMvLnJlbHNQSwECLQAUAAYACAAAACEAFrv6aDMCAACXBAAADgAAAAAAAAAAAAAAAAAu&#10;AgAAZHJzL2Uyb0RvYy54bWxQSwECLQAUAAYACAAAACEAL6N/aN0AAAAIAQAADwAAAAAAAAAAAAAA&#10;AACNBAAAZHJzL2Rvd25yZXYueG1sUEsFBgAAAAAEAAQA8wAAAJcFAAAAAA==&#10;" fillcolor="white [3201]" strokecolor="#5b9bd5 [3204]" strokeweight="1pt">
                <v:textbox>
                  <w:txbxContent>
                    <w:p w14:paraId="79308DA2" w14:textId="60FDB29F" w:rsidR="00E35F20" w:rsidRPr="003011A6" w:rsidRDefault="000B389E" w:rsidP="006C786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W.C </w:t>
                      </w:r>
                      <w:r w:rsidR="006C7865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10</w:t>
                      </w:r>
                      <w:r w:rsidR="006C7865" w:rsidRPr="006C7865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 w:rsidR="006C7865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January 2022.</w:t>
                      </w:r>
                      <w:r w:rsidR="00EA1B41"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</w:p>
                    <w:p w14:paraId="56B67D95" w14:textId="2E551568" w:rsidR="003C3355" w:rsidRDefault="006C7865" w:rsidP="006C7865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Can you write a diary entry about your day as a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hunter-gatherer.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 </w:t>
                      </w:r>
                    </w:p>
                    <w:p w14:paraId="31FC8F2D" w14:textId="1122FA38" w:rsidR="003C3355" w:rsidRPr="003C3355" w:rsidRDefault="006C7865" w:rsidP="006C7865">
                      <w:pPr>
                        <w:spacing w:after="0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7F3154">
                        <w:rPr>
                          <w:rFonts w:ascii="Comic Sans MS" w:hAnsi="Comic Sans MS"/>
                          <w:sz w:val="28"/>
                        </w:rPr>
                        <w:t>Remember when writing in a diary you will be using words like ‘I’ and ‘we’.</w:t>
                      </w:r>
                    </w:p>
                    <w:p w14:paraId="410D8737" w14:textId="77777777" w:rsidR="003C3355" w:rsidRPr="00BC0253" w:rsidRDefault="003C3355" w:rsidP="003C335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BC0253">
                        <w:rPr>
                          <w:rFonts w:ascii="Comic Sans MS" w:hAnsi="Comic Sans MS"/>
                          <w:sz w:val="24"/>
                        </w:rPr>
                        <w:t>Top tip: Remember to use adjectives to make your writing more interesting!</w:t>
                      </w:r>
                    </w:p>
                    <w:p w14:paraId="3F0928F7" w14:textId="77777777" w:rsidR="00E35F20" w:rsidRDefault="00E35F20" w:rsidP="00E35F20"/>
                  </w:txbxContent>
                </v:textbox>
                <w10:wrap anchorx="margin"/>
              </v:shape>
            </w:pict>
          </mc:Fallback>
        </mc:AlternateContent>
      </w:r>
    </w:p>
    <w:p w14:paraId="2832A897" w14:textId="77777777" w:rsidR="00E35F20" w:rsidRDefault="00E35F20" w:rsidP="00E35F20"/>
    <w:p w14:paraId="3A7A5F7B" w14:textId="77777777" w:rsidR="00E35F20" w:rsidRPr="00426459" w:rsidRDefault="00E35F20" w:rsidP="00E35F20"/>
    <w:tbl>
      <w:tblPr>
        <w:tblStyle w:val="TableGrid"/>
        <w:tblpPr w:leftFromText="180" w:rightFromText="180" w:vertAnchor="text" w:horzAnchor="margin" w:tblpY="588"/>
        <w:tblW w:w="0" w:type="auto"/>
        <w:tblLook w:val="04A0" w:firstRow="1" w:lastRow="0" w:firstColumn="1" w:lastColumn="0" w:noHBand="0" w:noVBand="1"/>
      </w:tblPr>
      <w:tblGrid>
        <w:gridCol w:w="1663"/>
        <w:gridCol w:w="1994"/>
        <w:gridCol w:w="1670"/>
        <w:gridCol w:w="1685"/>
        <w:gridCol w:w="1802"/>
        <w:gridCol w:w="1642"/>
      </w:tblGrid>
      <w:tr w:rsidR="00E35F20" w14:paraId="2EF2A8F8" w14:textId="77777777" w:rsidTr="004E26BF">
        <w:trPr>
          <w:trHeight w:val="2258"/>
        </w:trPr>
        <w:tc>
          <w:tcPr>
            <w:tcW w:w="1724" w:type="dxa"/>
          </w:tcPr>
          <w:p w14:paraId="03ADB520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Capital letters &amp;</w:t>
            </w:r>
          </w:p>
          <w:p w14:paraId="3A0A2C05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Full Stops</w:t>
            </w:r>
          </w:p>
          <w:p w14:paraId="334799C7" w14:textId="77777777" w:rsidR="00E35F20" w:rsidRDefault="00E35F20" w:rsidP="00D92C09"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t xml:space="preserve">A </w:t>
            </w:r>
            <w:r w:rsidRPr="00ED2ADA">
              <w:rPr>
                <w:rFonts w:ascii="Cambria" w:eastAsia="Cambria" w:hAnsi="Cambria" w:cs="Times New Roman"/>
                <w:sz w:val="72"/>
                <w:szCs w:val="24"/>
                <w:lang w:val="en-US"/>
              </w:rPr>
              <w:t xml:space="preserve">  </w:t>
            </w:r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sym w:font="Symbol" w:char="F0B7"/>
            </w:r>
          </w:p>
        </w:tc>
        <w:tc>
          <w:tcPr>
            <w:tcW w:w="1994" w:type="dxa"/>
          </w:tcPr>
          <w:p w14:paraId="5CE33897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Connectives</w:t>
            </w:r>
          </w:p>
          <w:p w14:paraId="13FED5C5" w14:textId="77777777" w:rsidR="00E35F20" w:rsidRDefault="00E35F20" w:rsidP="00D92C0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3D0D0E0" wp14:editId="3CE9F239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191135</wp:posOffset>
                  </wp:positionV>
                  <wp:extent cx="806450" cy="486410"/>
                  <wp:effectExtent l="0" t="0" r="0" b="8890"/>
                  <wp:wrapTight wrapText="bothSides">
                    <wp:wrapPolygon edited="0">
                      <wp:start x="0" y="0"/>
                      <wp:lineTo x="0" y="19457"/>
                      <wp:lineTo x="6633" y="21149"/>
                      <wp:lineTo x="20920" y="21149"/>
                      <wp:lineTo x="20920" y="846"/>
                      <wp:lineTo x="255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7" w:type="dxa"/>
          </w:tcPr>
          <w:p w14:paraId="325BA309" w14:textId="77777777" w:rsidR="00E35F20" w:rsidRDefault="00E35F20" w:rsidP="00D92C09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E4E2B" wp14:editId="3809C3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F1D8CA" w14:textId="77777777" w:rsidR="00E35F20" w:rsidRDefault="00E35F20" w:rsidP="00E35F2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24344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120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9D93A" id="Text Box 5" o:spid="_x0000_s1027" type="#_x0000_t202" style="position:absolute;margin-left:4.15pt;margin-top:7.85pt;width:71.1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E35F20" w:rsidRDefault="00E35F20" w:rsidP="00E35F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24344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120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A5A27" w14:textId="77777777" w:rsidR="00E35F20" w:rsidRPr="00ED2ADA" w:rsidRDefault="00E35F20" w:rsidP="00D92C09"/>
          <w:p w14:paraId="56B14164" w14:textId="77777777" w:rsidR="00E35F20" w:rsidRDefault="00E35F20" w:rsidP="00D92C09"/>
          <w:p w14:paraId="69266E25" w14:textId="77777777" w:rsidR="00E35F20" w:rsidRPr="00ED2ADA" w:rsidRDefault="00E35F20" w:rsidP="00D92C09">
            <w:pPr>
              <w:jc w:val="center"/>
              <w:rPr>
                <w:rFonts w:ascii="Comic Sans MS" w:hAnsi="Comic Sans MS"/>
              </w:rPr>
            </w:pPr>
            <w:r w:rsidRPr="00ED2ADA">
              <w:rPr>
                <w:rFonts w:ascii="Comic Sans MS" w:hAnsi="Comic Sans MS"/>
                <w:sz w:val="36"/>
              </w:rPr>
              <w:t>words</w:t>
            </w:r>
          </w:p>
        </w:tc>
        <w:tc>
          <w:tcPr>
            <w:tcW w:w="1729" w:type="dxa"/>
          </w:tcPr>
          <w:p w14:paraId="025C7E6D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Careful </w:t>
            </w:r>
          </w:p>
          <w:p w14:paraId="316ACE2D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spelling</w:t>
            </w:r>
          </w:p>
          <w:p w14:paraId="69745F20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991836A" wp14:editId="0E6B733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53975</wp:posOffset>
                  </wp:positionV>
                  <wp:extent cx="461010" cy="578485"/>
                  <wp:effectExtent l="57150" t="57150" r="34290" b="5016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46101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24A1C" w14:textId="77777777" w:rsidR="00E35F20" w:rsidRDefault="00E35F20" w:rsidP="00D92C09"/>
        </w:tc>
        <w:tc>
          <w:tcPr>
            <w:tcW w:w="1802" w:type="dxa"/>
          </w:tcPr>
          <w:p w14:paraId="2B91D4D6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B2EF80A" wp14:editId="63EE7E48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497205</wp:posOffset>
                  </wp:positionV>
                  <wp:extent cx="495300" cy="731520"/>
                  <wp:effectExtent l="0" t="0" r="0" b="0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4953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>Kung fu punctuation</w:t>
            </w:r>
          </w:p>
        </w:tc>
        <w:tc>
          <w:tcPr>
            <w:tcW w:w="1706" w:type="dxa"/>
          </w:tcPr>
          <w:p w14:paraId="149EE638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6F8A83" wp14:editId="0521B52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761365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CC2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5.75pt;margin-top:59.95pt;width:39.3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uKaO3t4AAAAKAQAADwAAAGRycy9kb3ducmV2&#10;LnhtbEyPy07DMBBF90j8gzVIbBB1XAQkIU6FeEiwg7Ts3XiaRI3HUeym6d8zXcFuHkd3zhSr2fVi&#10;wjF0njSoRQICqfa2o0bDZv1+m4II0ZA1vSfUcMIAq/LyojC59Uf6xqmKjeAQCrnR0MY45FKGukVn&#10;wsIPSLzb+dGZyO3YSDuaI4e7Xi6T5EE60xFfaM2ALy3W++rgNLztUzf6T/fafFSnm91XNqkfmrS+&#10;vpqfn0BEnOMfDGd9VoeSnbb+QDaIXsOdumeS5yrLQJwBlSgQWy7SxyXIspD/Xyh/AQAA//8DAFBL&#10;AQItABQABgAIAAAAIQC2gziS/gAAAOEBAAATAAAAAAAAAAAAAAAAAAAAAABbQ29udGVudF9UeXBl&#10;c10ueG1sUEsBAi0AFAAGAAgAAAAhADj9If/WAAAAlAEAAAsAAAAAAAAAAAAAAAAALwEAAF9yZWxz&#10;Ly5yZWxzUEsBAi0AFAAGAAgAAAAhAOx2JT+cAgAAdgUAAA4AAAAAAAAAAAAAAAAALgIAAGRycy9l&#10;Mm9Eb2MueG1sUEsBAi0AFAAGAAgAAAAhALimjt7eAAAACgEAAA8AAAAAAAAAAAAAAAAA9gQAAGRy&#10;cy9kb3ducmV2LnhtbFBLBQYAAAAABAAEAPMAAAABBgAAAAA=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ED2ADA">
              <w:rPr>
                <w:sz w:val="32"/>
              </w:rPr>
              <w:t>My writing makes sense</w:t>
            </w:r>
            <w:r>
              <w:rPr>
                <w:sz w:val="32"/>
              </w:rPr>
              <w:t>.</w:t>
            </w:r>
          </w:p>
        </w:tc>
      </w:tr>
    </w:tbl>
    <w:p w14:paraId="2E48F588" w14:textId="77777777" w:rsidR="00264E5F" w:rsidRDefault="00264E5F" w:rsidP="00264E5F">
      <w:pPr>
        <w:spacing w:line="720" w:lineRule="auto"/>
      </w:pPr>
    </w:p>
    <w:p w14:paraId="4000282A" w14:textId="77777777" w:rsidR="00264E5F" w:rsidRDefault="00264E5F" w:rsidP="00264E5F">
      <w:pPr>
        <w:spacing w:line="720" w:lineRule="auto"/>
      </w:pPr>
    </w:p>
    <w:p w14:paraId="6111B137" w14:textId="77777777" w:rsidR="0016376C" w:rsidRDefault="0016376C" w:rsidP="00264E5F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6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376C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0B389E"/>
    <w:rsid w:val="0016376C"/>
    <w:rsid w:val="00264E5F"/>
    <w:rsid w:val="003011A6"/>
    <w:rsid w:val="003C3355"/>
    <w:rsid w:val="004E26BF"/>
    <w:rsid w:val="006C7865"/>
    <w:rsid w:val="00D85D47"/>
    <w:rsid w:val="00E35F20"/>
    <w:rsid w:val="00E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6F32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18A34-A3BC-4ACB-ACB6-70AD5DC01F27}"/>
</file>

<file path=customXml/itemProps2.xml><?xml version="1.0" encoding="utf-8"?>
<ds:datastoreItem xmlns:ds="http://schemas.openxmlformats.org/officeDocument/2006/customXml" ds:itemID="{C13FD9D9-046E-4608-A4A7-52BC3640BD24}"/>
</file>

<file path=customXml/itemProps3.xml><?xml version="1.0" encoding="utf-8"?>
<ds:datastoreItem xmlns:ds="http://schemas.openxmlformats.org/officeDocument/2006/customXml" ds:itemID="{EA227F4F-FDC7-4AB1-8EAE-EDF7B8D9B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2020-10-05T07:01:00Z</cp:lastPrinted>
  <dcterms:created xsi:type="dcterms:W3CDTF">2022-01-05T22:10:00Z</dcterms:created>
  <dcterms:modified xsi:type="dcterms:W3CDTF">2022-01-05T22:10:00Z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